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4994A" w14:textId="3B4074A2" w:rsidR="00237AA0" w:rsidRDefault="00237AA0" w:rsidP="00237AA0">
      <w:pPr>
        <w:pStyle w:val="Akapitzlist"/>
        <w:numPr>
          <w:ilvl w:val="0"/>
          <w:numId w:val="1"/>
        </w:numPr>
      </w:pPr>
      <w:r>
        <w:t>Statystyki &gt; sum od zaznaczonych „Mixed Trees”</w:t>
      </w:r>
    </w:p>
    <w:p w14:paraId="3DFB613F" w14:textId="68625EC5" w:rsidR="002D2055" w:rsidRDefault="00935F08">
      <w:r w:rsidRPr="00935F08">
        <w:drawing>
          <wp:inline distT="0" distB="0" distL="0" distR="0" wp14:anchorId="20DAAB52" wp14:editId="1954A144">
            <wp:extent cx="5760720" cy="3143250"/>
            <wp:effectExtent l="0" t="0" r="0" b="0"/>
            <wp:docPr id="1" name="Obraz 1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mapa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23B3" w14:textId="7E90C11B" w:rsidR="00127C46" w:rsidRDefault="005540CD" w:rsidP="00127C46">
      <w:pPr>
        <w:pStyle w:val="Akapitzlist"/>
        <w:numPr>
          <w:ilvl w:val="0"/>
          <w:numId w:val="1"/>
        </w:numPr>
      </w:pPr>
      <w:r>
        <w:t>Kopiuje zaznaczone obiekty i wklejam jak warstwy wektorowe</w:t>
      </w:r>
    </w:p>
    <w:p w14:paraId="124D29EA" w14:textId="6D69F8E4" w:rsidR="005540CD" w:rsidRDefault="005540CD" w:rsidP="005540CD">
      <w:r w:rsidRPr="005540CD">
        <w:drawing>
          <wp:inline distT="0" distB="0" distL="0" distR="0" wp14:anchorId="0678663B" wp14:editId="269D0913">
            <wp:extent cx="5760720" cy="3154680"/>
            <wp:effectExtent l="0" t="0" r="0" b="762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3F10" w14:textId="6071A4C8" w:rsidR="00603D68" w:rsidRDefault="00B45A9C" w:rsidP="00603D68">
      <w:pPr>
        <w:pStyle w:val="Akapitzlist"/>
        <w:numPr>
          <w:ilvl w:val="0"/>
          <w:numId w:val="1"/>
        </w:numPr>
      </w:pPr>
      <w:r>
        <w:t xml:space="preserve">Zaznaczam region &gt; zaznaczam przez lokalizacje railroads &gt; obliczam za pomocą </w:t>
      </w:r>
      <w:r w:rsidR="00935F08">
        <w:t>$</w:t>
      </w:r>
      <w:r>
        <w:t>lengths</w:t>
      </w:r>
    </w:p>
    <w:p w14:paraId="4EEB0F8A" w14:textId="25590E1C" w:rsidR="003E7269" w:rsidRDefault="00B45A9C" w:rsidP="00B45A9C">
      <w:r w:rsidRPr="00B45A9C">
        <w:lastRenderedPageBreak/>
        <w:drawing>
          <wp:inline distT="0" distB="0" distL="0" distR="0" wp14:anchorId="648D1822" wp14:editId="28A2653B">
            <wp:extent cx="5760720" cy="3150235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0B3B" w14:textId="31572264" w:rsidR="003E7269" w:rsidRDefault="003E7269" w:rsidP="003E7269">
      <w:pPr>
        <w:pStyle w:val="Akapitzlist"/>
        <w:numPr>
          <w:ilvl w:val="0"/>
          <w:numId w:val="1"/>
        </w:numPr>
      </w:pPr>
      <w:r>
        <w:t xml:space="preserve">Zaznaczamy lotniska o charakterze military i obliczamy statystyki </w:t>
      </w:r>
    </w:p>
    <w:p w14:paraId="76CF2FCA" w14:textId="45F1A213" w:rsidR="003E7269" w:rsidRDefault="003E7269" w:rsidP="003E7269">
      <w:r w:rsidRPr="003E7269">
        <w:drawing>
          <wp:inline distT="0" distB="0" distL="0" distR="0" wp14:anchorId="7A7CB4FA" wp14:editId="244D3E7C">
            <wp:extent cx="5760720" cy="3159125"/>
            <wp:effectExtent l="0" t="0" r="0" b="3175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9F19" w14:textId="745B6702" w:rsidR="00F067D4" w:rsidRDefault="00F067D4" w:rsidP="003E7269"/>
    <w:p w14:paraId="718BAB43" w14:textId="16362D24" w:rsidR="00F067D4" w:rsidRDefault="00F067D4" w:rsidP="003E7269"/>
    <w:p w14:paraId="376E8509" w14:textId="25F284A3" w:rsidR="00F067D4" w:rsidRDefault="00F067D4" w:rsidP="003E7269"/>
    <w:p w14:paraId="63D716F0" w14:textId="4D97D818" w:rsidR="00F067D4" w:rsidRDefault="00F067D4" w:rsidP="003E7269"/>
    <w:p w14:paraId="5549E191" w14:textId="0E5F5125" w:rsidR="00F067D4" w:rsidRDefault="00F067D4" w:rsidP="003E7269"/>
    <w:p w14:paraId="79B8A745" w14:textId="3BF5F010" w:rsidR="00F067D4" w:rsidRDefault="00F067D4" w:rsidP="003E7269"/>
    <w:p w14:paraId="609B389E" w14:textId="3DD7EB74" w:rsidR="00F067D4" w:rsidRDefault="00F067D4" w:rsidP="003E7269"/>
    <w:p w14:paraId="124814AE" w14:textId="2C9ED897" w:rsidR="00F067D4" w:rsidRDefault="00F067D4" w:rsidP="003E7269">
      <w:r>
        <w:lastRenderedPageBreak/>
        <w:t>Zaznaczone jedno lotnisko za pomocą „Zaznacz obiekty przez wartość”, a następnie ołówek i kosz czerwony</w:t>
      </w:r>
      <w:r w:rsidRPr="00F067D4">
        <w:drawing>
          <wp:inline distT="0" distB="0" distL="0" distR="0" wp14:anchorId="4DF95567" wp14:editId="1E8A97E3">
            <wp:extent cx="5760720" cy="3163570"/>
            <wp:effectExtent l="0" t="0" r="0" b="0"/>
            <wp:docPr id="5" name="Obraz 5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map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D7C1" w14:textId="795CB81A" w:rsidR="00D317DA" w:rsidRDefault="00315D8F" w:rsidP="00D317DA">
      <w:pPr>
        <w:pStyle w:val="Akapitzlist"/>
        <w:numPr>
          <w:ilvl w:val="0"/>
          <w:numId w:val="1"/>
        </w:numPr>
      </w:pPr>
      <w:r>
        <w:t xml:space="preserve">Wybieramy BristolBay &gt; Wybieramy budynki w nim(jest ich 11) &gt; Tworzymy z nich nową warstwę &gt; </w:t>
      </w:r>
      <w:r w:rsidR="00D03DB3">
        <w:t>Robimy bufor 10km od rzek &gt; Wybieramy budynki która sa rozlaczne i usuwamy je</w:t>
      </w:r>
    </w:p>
    <w:p w14:paraId="750FC4D6" w14:textId="19EF7224" w:rsidR="00D03DB3" w:rsidRDefault="00D03DB3" w:rsidP="00D03DB3">
      <w:r w:rsidRPr="00D03DB3">
        <w:drawing>
          <wp:inline distT="0" distB="0" distL="0" distR="0" wp14:anchorId="193CA254" wp14:editId="0F325B91">
            <wp:extent cx="5760720" cy="3157220"/>
            <wp:effectExtent l="0" t="0" r="0" b="5080"/>
            <wp:docPr id="6" name="Obraz 6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map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DBBC" w14:textId="2410B99B" w:rsidR="00D2094E" w:rsidRDefault="00D2094E" w:rsidP="00D2094E">
      <w:pPr>
        <w:pStyle w:val="Akapitzlist"/>
        <w:numPr>
          <w:ilvl w:val="0"/>
          <w:numId w:val="1"/>
        </w:numPr>
      </w:pPr>
      <w:r>
        <w:t xml:space="preserve">Uzycie toola „Przecięcia linii” – jest 8 przeciec </w:t>
      </w:r>
    </w:p>
    <w:p w14:paraId="30AD3E36" w14:textId="564083A9" w:rsidR="00D2094E" w:rsidRDefault="00D2094E" w:rsidP="00D2094E">
      <w:r w:rsidRPr="00D2094E">
        <w:lastRenderedPageBreak/>
        <w:drawing>
          <wp:inline distT="0" distB="0" distL="0" distR="0" wp14:anchorId="35A2A621" wp14:editId="517A273F">
            <wp:extent cx="5760720" cy="314579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DA31" w14:textId="520027C4" w:rsidR="00D2094E" w:rsidRDefault="00D2094E" w:rsidP="00D2094E">
      <w:pPr>
        <w:pStyle w:val="Akapitzlist"/>
        <w:numPr>
          <w:ilvl w:val="0"/>
          <w:numId w:val="1"/>
        </w:numPr>
      </w:pPr>
      <w:r>
        <w:t xml:space="preserve">To samo co w pdpkt 6 </w:t>
      </w:r>
    </w:p>
    <w:p w14:paraId="6B02634A" w14:textId="06680DBA" w:rsidR="00D2094E" w:rsidRDefault="00D2094E" w:rsidP="00D2094E">
      <w:r w:rsidRPr="00D2094E">
        <w:drawing>
          <wp:inline distT="0" distB="0" distL="0" distR="0" wp14:anchorId="48FEA18A" wp14:editId="4CD539E2">
            <wp:extent cx="5760720" cy="3154680"/>
            <wp:effectExtent l="0" t="0" r="0" b="7620"/>
            <wp:docPr id="8" name="Obraz 8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map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57A9" w14:textId="5A3FDCD5" w:rsidR="00C21CF4" w:rsidRDefault="005A0673" w:rsidP="00C21CF4">
      <w:pPr>
        <w:pStyle w:val="Akapitzlist"/>
        <w:numPr>
          <w:ilvl w:val="0"/>
          <w:numId w:val="1"/>
        </w:numPr>
      </w:pPr>
      <w:r>
        <w:t>Robimy 3-krotnie difference aby uzyskac taki wynik</w:t>
      </w:r>
    </w:p>
    <w:p w14:paraId="5F07B1D1" w14:textId="5B94569C" w:rsidR="005A0673" w:rsidRDefault="005A0673" w:rsidP="005A0673">
      <w:r w:rsidRPr="005A0673">
        <w:lastRenderedPageBreak/>
        <w:drawing>
          <wp:inline distT="0" distB="0" distL="0" distR="0" wp14:anchorId="332F529F" wp14:editId="29D4963C">
            <wp:extent cx="5760720" cy="315023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E34" w14:textId="6612FE4D" w:rsidR="005A0673" w:rsidRDefault="005A0673" w:rsidP="005A0673">
      <w:pPr>
        <w:pStyle w:val="Akapitzlist"/>
        <w:numPr>
          <w:ilvl w:val="0"/>
          <w:numId w:val="1"/>
        </w:numPr>
      </w:pPr>
      <w:r>
        <w:t>Obliczamy area_km2</w:t>
      </w:r>
      <w:r w:rsidR="000A3DBB">
        <w:t xml:space="preserve"> &gt; simplify &gt; obliczamy znow area_km2</w:t>
      </w:r>
    </w:p>
    <w:p w14:paraId="0F33C2AA" w14:textId="72CA2B66" w:rsidR="005A0673" w:rsidRDefault="005A0673" w:rsidP="005A0673">
      <w:r w:rsidRPr="005A0673">
        <w:drawing>
          <wp:inline distT="0" distB="0" distL="0" distR="0" wp14:anchorId="7876DA57" wp14:editId="19F54E51">
            <wp:extent cx="5760720" cy="315023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EE2D" w14:textId="71F0F39E" w:rsidR="005A0673" w:rsidRDefault="000A3DBB" w:rsidP="005A0673">
      <w:r w:rsidRPr="000A3DBB">
        <w:lastRenderedPageBreak/>
        <w:drawing>
          <wp:inline distT="0" distB="0" distL="0" distR="0" wp14:anchorId="43BEDD86" wp14:editId="1DAD28FB">
            <wp:extent cx="5760720" cy="3163570"/>
            <wp:effectExtent l="0" t="0" r="0" b="0"/>
            <wp:docPr id="11" name="Obraz 11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map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067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94D87"/>
    <w:multiLevelType w:val="hybridMultilevel"/>
    <w:tmpl w:val="C1C2E7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AA0"/>
    <w:rsid w:val="000A3DBB"/>
    <w:rsid w:val="00127C46"/>
    <w:rsid w:val="00237AA0"/>
    <w:rsid w:val="002D2055"/>
    <w:rsid w:val="00315D8F"/>
    <w:rsid w:val="003E7269"/>
    <w:rsid w:val="005540CD"/>
    <w:rsid w:val="005A0673"/>
    <w:rsid w:val="00603D68"/>
    <w:rsid w:val="0065362A"/>
    <w:rsid w:val="00935F08"/>
    <w:rsid w:val="00B45A9C"/>
    <w:rsid w:val="00C21CF4"/>
    <w:rsid w:val="00D03DB3"/>
    <w:rsid w:val="00D2094E"/>
    <w:rsid w:val="00D317DA"/>
    <w:rsid w:val="00F06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2B8866"/>
  <w15:chartTrackingRefBased/>
  <w15:docId w15:val="{05719B88-DA62-40B1-8C92-4EE3337BF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237A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6</Pages>
  <Words>106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Karol Kwaśnik</dc:creator>
  <cp:keywords/>
  <dc:description/>
  <cp:lastModifiedBy>Karol Kwaśnik</cp:lastModifiedBy>
  <cp:revision>7</cp:revision>
  <dcterms:created xsi:type="dcterms:W3CDTF">2021-11-08T16:56:00Z</dcterms:created>
  <dcterms:modified xsi:type="dcterms:W3CDTF">2021-11-08T18:30:00Z</dcterms:modified>
</cp:coreProperties>
</file>